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92" w:rsidRPr="005F2992" w:rsidRDefault="005F2992" w:rsidP="005F2992">
      <w:pPr>
        <w:bidi/>
        <w:spacing w:before="460" w:after="1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F2992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نموذج كمبيالة بالتقسيط</w:t>
      </w:r>
    </w:p>
    <w:p w:rsidR="005F2992" w:rsidRPr="005F2992" w:rsidRDefault="005F2992" w:rsidP="005F2992">
      <w:pPr>
        <w:bidi/>
        <w:spacing w:after="380" w:line="48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F2992">
        <w:rPr>
          <w:rFonts w:ascii="Arial" w:eastAsia="Times New Roman" w:hAnsi="Arial" w:cs="Arial"/>
          <w:color w:val="29333F"/>
          <w:sz w:val="23"/>
          <w:szCs w:val="23"/>
          <w:shd w:val="clear" w:color="auto" w:fill="FFF5DF"/>
          <w:rtl/>
        </w:rPr>
        <w:t>تقدر قيمة المبلغ/ ……… جنيه مصري.</w:t>
      </w:r>
    </w:p>
    <w:p w:rsidR="005F2992" w:rsidRPr="005F2992" w:rsidRDefault="005F2992" w:rsidP="005F2992">
      <w:pPr>
        <w:bidi/>
        <w:spacing w:after="380" w:line="48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F2992">
        <w:rPr>
          <w:rFonts w:ascii="Arial" w:eastAsia="Times New Roman" w:hAnsi="Arial" w:cs="Arial"/>
          <w:color w:val="29333F"/>
          <w:sz w:val="23"/>
          <w:szCs w:val="23"/>
          <w:shd w:val="clear" w:color="auto" w:fill="FFF5DF"/>
          <w:rtl/>
        </w:rPr>
        <w:t>يرجى العلم إنه بموجب هذه المعلومات الواردة في نموذج الكمبيالة والمحررة في تاريخ/…….</w:t>
      </w:r>
    </w:p>
    <w:p w:rsidR="005F2992" w:rsidRPr="005F2992" w:rsidRDefault="005F2992" w:rsidP="005F2992">
      <w:pPr>
        <w:bidi/>
        <w:spacing w:after="380" w:line="48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F2992">
        <w:rPr>
          <w:rFonts w:ascii="Arial" w:eastAsia="Times New Roman" w:hAnsi="Arial" w:cs="Arial"/>
          <w:color w:val="29333F"/>
          <w:sz w:val="23"/>
          <w:szCs w:val="23"/>
          <w:shd w:val="clear" w:color="auto" w:fill="FFF5DF"/>
          <w:rtl/>
        </w:rPr>
        <w:t>أقر أنا الموقع أدناه ……. والمقيم في مدينة …… التابعة لحي…….. وأحمل بطاقة رقم قومي  …… الدفع السيد/……. المستفيد …… من …… المبلغ الموضح في الأعلى وقدره/…….. حيث أقر بأنه وصلتني منه هذه القيمة السالف ذكرها عدًا ونقدًا …….</w:t>
      </w:r>
    </w:p>
    <w:p w:rsidR="005F2992" w:rsidRPr="005F2992" w:rsidRDefault="005F2992" w:rsidP="005F2992">
      <w:pPr>
        <w:bidi/>
        <w:spacing w:after="380" w:line="48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F2992">
        <w:rPr>
          <w:rFonts w:ascii="Arial" w:eastAsia="Times New Roman" w:hAnsi="Arial" w:cs="Arial"/>
          <w:color w:val="29333F"/>
          <w:sz w:val="23"/>
          <w:szCs w:val="23"/>
          <w:shd w:val="clear" w:color="auto" w:fill="FFF5DF"/>
          <w:rtl/>
        </w:rPr>
        <w:t>اسم المدين/…..</w:t>
      </w:r>
    </w:p>
    <w:p w:rsidR="005F2992" w:rsidRPr="005F2992" w:rsidRDefault="005F2992" w:rsidP="005F2992">
      <w:pPr>
        <w:bidi/>
        <w:spacing w:line="48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F2992">
        <w:rPr>
          <w:rFonts w:ascii="Arial" w:eastAsia="Times New Roman" w:hAnsi="Arial" w:cs="Arial"/>
          <w:color w:val="29333F"/>
          <w:sz w:val="23"/>
          <w:szCs w:val="23"/>
          <w:shd w:val="clear" w:color="auto" w:fill="FFF5DF"/>
          <w:rtl/>
        </w:rPr>
        <w:t>توقيع المدين/…..</w:t>
      </w:r>
    </w:p>
    <w:p w:rsidR="00CB26F2" w:rsidRDefault="005F2992" w:rsidP="005F2992">
      <w:pPr>
        <w:bidi/>
      </w:pPr>
    </w:p>
    <w:sectPr w:rsidR="00CB26F2" w:rsidSect="006F60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5F2992"/>
    <w:rsid w:val="005249DC"/>
    <w:rsid w:val="005F2992"/>
    <w:rsid w:val="00655EED"/>
    <w:rsid w:val="006F604A"/>
    <w:rsid w:val="00711273"/>
    <w:rsid w:val="00F1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4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4A"/>
  </w:style>
  <w:style w:type="paragraph" w:styleId="Heading3">
    <w:name w:val="heading 3"/>
    <w:basedOn w:val="Normal"/>
    <w:link w:val="Heading3Char"/>
    <w:uiPriority w:val="9"/>
    <w:qFormat/>
    <w:rsid w:val="005F2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F29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Ismail</cp:lastModifiedBy>
  <cp:revision>1</cp:revision>
  <dcterms:created xsi:type="dcterms:W3CDTF">2022-12-06T13:48:00Z</dcterms:created>
  <dcterms:modified xsi:type="dcterms:W3CDTF">2022-12-06T13:49:00Z</dcterms:modified>
</cp:coreProperties>
</file>